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36" w:rsidRPr="0012177E" w:rsidRDefault="00E44036" w:rsidP="0012177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2177E">
        <w:rPr>
          <w:rFonts w:ascii="Times New Roman" w:hAnsi="Times New Roman" w:cs="Times New Roman"/>
          <w:sz w:val="28"/>
          <w:szCs w:val="28"/>
        </w:rPr>
        <w:t>Янушкевич</w:t>
      </w:r>
      <w:proofErr w:type="spellEnd"/>
      <w:r w:rsidRPr="0012177E">
        <w:rPr>
          <w:rFonts w:ascii="Times New Roman" w:hAnsi="Times New Roman" w:cs="Times New Roman"/>
          <w:sz w:val="28"/>
          <w:szCs w:val="28"/>
        </w:rPr>
        <w:t xml:space="preserve"> Ольга Ивановна</w:t>
      </w:r>
    </w:p>
    <w:p w:rsidR="007A6F93" w:rsidRPr="0012177E" w:rsidRDefault="007A6F93" w:rsidP="0012177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2177E">
        <w:rPr>
          <w:rFonts w:ascii="Times New Roman" w:hAnsi="Times New Roman" w:cs="Times New Roman"/>
          <w:sz w:val="28"/>
          <w:szCs w:val="28"/>
        </w:rPr>
        <w:t xml:space="preserve">ГБДОУ детский сад №98 </w:t>
      </w:r>
    </w:p>
    <w:p w:rsidR="00381033" w:rsidRPr="0012177E" w:rsidRDefault="007A6F93" w:rsidP="0012177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2177E">
        <w:rPr>
          <w:rFonts w:ascii="Times New Roman" w:hAnsi="Times New Roman" w:cs="Times New Roman"/>
          <w:sz w:val="28"/>
          <w:szCs w:val="28"/>
        </w:rPr>
        <w:t>Калининского района</w:t>
      </w:r>
      <w:r w:rsidR="0012177E">
        <w:rPr>
          <w:rFonts w:ascii="Times New Roman" w:hAnsi="Times New Roman" w:cs="Times New Roman"/>
          <w:sz w:val="28"/>
          <w:szCs w:val="28"/>
        </w:rPr>
        <w:t xml:space="preserve">  </w:t>
      </w:r>
      <w:r w:rsidR="000D47A0" w:rsidRPr="0012177E">
        <w:rPr>
          <w:rFonts w:ascii="Times New Roman" w:hAnsi="Times New Roman" w:cs="Times New Roman"/>
          <w:sz w:val="28"/>
          <w:szCs w:val="28"/>
        </w:rPr>
        <w:t>Санкт-Петербурга</w:t>
      </w:r>
      <w:r w:rsidR="00381033" w:rsidRPr="0012177E">
        <w:rPr>
          <w:rFonts w:ascii="Times New Roman" w:hAnsi="Times New Roman" w:cs="Times New Roman"/>
          <w:sz w:val="28"/>
          <w:szCs w:val="28"/>
        </w:rPr>
        <w:t>,</w:t>
      </w:r>
    </w:p>
    <w:p w:rsidR="000D47A0" w:rsidRPr="0012177E" w:rsidRDefault="0012177E" w:rsidP="0012177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1033" w:rsidRPr="0012177E">
        <w:rPr>
          <w:rFonts w:ascii="Times New Roman" w:hAnsi="Times New Roman" w:cs="Times New Roman"/>
          <w:sz w:val="28"/>
          <w:szCs w:val="28"/>
        </w:rPr>
        <w:t>оспитатель</w:t>
      </w:r>
    </w:p>
    <w:p w:rsidR="00E02D8A" w:rsidRPr="0012177E" w:rsidRDefault="00260304" w:rsidP="0012177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77E">
        <w:rPr>
          <w:rFonts w:ascii="Times New Roman" w:hAnsi="Times New Roman" w:cs="Times New Roman"/>
          <w:b/>
          <w:sz w:val="28"/>
          <w:szCs w:val="28"/>
        </w:rPr>
        <w:t>Пожелания</w:t>
      </w:r>
      <w:r w:rsidR="00E44036" w:rsidRPr="0012177E">
        <w:rPr>
          <w:rFonts w:ascii="Times New Roman" w:hAnsi="Times New Roman" w:cs="Times New Roman"/>
          <w:b/>
          <w:sz w:val="28"/>
          <w:szCs w:val="28"/>
        </w:rPr>
        <w:t xml:space="preserve"> к похвале</w:t>
      </w:r>
    </w:p>
    <w:p w:rsidR="00E44036" w:rsidRPr="008D0690" w:rsidRDefault="00E44036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0">
        <w:rPr>
          <w:rFonts w:ascii="Times New Roman" w:hAnsi="Times New Roman" w:cs="Times New Roman"/>
          <w:sz w:val="28"/>
          <w:szCs w:val="28"/>
        </w:rPr>
        <w:t xml:space="preserve">Похвала обладает свойством наркотика: еще и еще. Отношение ребенка к себе будет зависеть от похвалы, он может тут же забыть, но сам факт похвалы не проходит бесследно: уже попробован. И если было много, а стало меньше или совсем не стало, возникает состояние лишения, жестокое страдание – до нежелания жить. </w:t>
      </w:r>
    </w:p>
    <w:p w:rsidR="00E44036" w:rsidRPr="008D0690" w:rsidRDefault="00E44036" w:rsidP="0012177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0690">
        <w:rPr>
          <w:rFonts w:ascii="Times New Roman" w:hAnsi="Times New Roman" w:cs="Times New Roman"/>
          <w:b/>
          <w:i/>
          <w:sz w:val="28"/>
          <w:szCs w:val="28"/>
        </w:rPr>
        <w:t>Похвала исчезает:</w:t>
      </w:r>
    </w:p>
    <w:p w:rsidR="00E44036" w:rsidRPr="008D0690" w:rsidRDefault="00E44036" w:rsidP="0012177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0">
        <w:rPr>
          <w:rFonts w:ascii="Times New Roman" w:hAnsi="Times New Roman" w:cs="Times New Roman"/>
          <w:sz w:val="28"/>
          <w:szCs w:val="28"/>
        </w:rPr>
        <w:t>При рождении второго ребенка – все внимание и восторги направляются на новорожденного.</w:t>
      </w:r>
    </w:p>
    <w:p w:rsidR="00E44036" w:rsidRPr="008D0690" w:rsidRDefault="00E44036" w:rsidP="0012177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0">
        <w:rPr>
          <w:rFonts w:ascii="Times New Roman" w:hAnsi="Times New Roman" w:cs="Times New Roman"/>
          <w:sz w:val="28"/>
          <w:szCs w:val="28"/>
        </w:rPr>
        <w:t>Если ребенок снизил успеваемость.</w:t>
      </w:r>
    </w:p>
    <w:p w:rsidR="00E44036" w:rsidRPr="008D0690" w:rsidRDefault="00E44036" w:rsidP="0012177E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0">
        <w:rPr>
          <w:rFonts w:ascii="Times New Roman" w:hAnsi="Times New Roman" w:cs="Times New Roman"/>
          <w:sz w:val="28"/>
          <w:szCs w:val="28"/>
        </w:rPr>
        <w:t>При решении родителей – хватит ублажать, пора воспитывать.</w:t>
      </w:r>
    </w:p>
    <w:p w:rsidR="00260304" w:rsidRPr="008D0690" w:rsidRDefault="00260304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0">
        <w:rPr>
          <w:rFonts w:ascii="Times New Roman" w:hAnsi="Times New Roman" w:cs="Times New Roman"/>
          <w:sz w:val="28"/>
          <w:szCs w:val="28"/>
        </w:rPr>
        <w:t>Наркотик уже пробован, ребенок может искать ситуации, где можно себя показать только с похвальной стороны, начнет подстраиваться под оценки, в данной ситуации может развиться неискренность…</w:t>
      </w:r>
    </w:p>
    <w:p w:rsidR="00260304" w:rsidRPr="008D0690" w:rsidRDefault="00260304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0">
        <w:rPr>
          <w:rFonts w:ascii="Times New Roman" w:hAnsi="Times New Roman" w:cs="Times New Roman"/>
          <w:sz w:val="28"/>
          <w:szCs w:val="28"/>
        </w:rPr>
        <w:t>Взрослые могут вполне безобидно восхищаться: «Какое красивое платье!», «А какой бантик!»  Для одних это только похвала, а для других – первая провокация стать неумным ценителем и рабом вещей.</w:t>
      </w:r>
    </w:p>
    <w:p w:rsidR="00590D1F" w:rsidRPr="008D0690" w:rsidRDefault="00590D1F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0">
        <w:rPr>
          <w:rFonts w:ascii="Times New Roman" w:hAnsi="Times New Roman" w:cs="Times New Roman"/>
          <w:sz w:val="28"/>
          <w:szCs w:val="28"/>
        </w:rPr>
        <w:t xml:space="preserve">И еще взрослые любят  повторять: «Какая умница! Все знают, понимает, исключительные способности». С этого может начаться трагедия самовлюбленной </w:t>
      </w:r>
      <w:proofErr w:type="gramStart"/>
      <w:r w:rsidRPr="008D0690">
        <w:rPr>
          <w:rFonts w:ascii="Times New Roman" w:hAnsi="Times New Roman" w:cs="Times New Roman"/>
          <w:sz w:val="28"/>
          <w:szCs w:val="28"/>
        </w:rPr>
        <w:t>посредственности</w:t>
      </w:r>
      <w:proofErr w:type="gramEnd"/>
      <w:r w:rsidRPr="008D0690">
        <w:rPr>
          <w:rFonts w:ascii="Times New Roman" w:hAnsi="Times New Roman" w:cs="Times New Roman"/>
          <w:sz w:val="28"/>
          <w:szCs w:val="28"/>
        </w:rPr>
        <w:t>.</w:t>
      </w:r>
    </w:p>
    <w:p w:rsidR="00590D1F" w:rsidRPr="008D0690" w:rsidRDefault="00590D1F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0">
        <w:rPr>
          <w:rFonts w:ascii="Times New Roman" w:hAnsi="Times New Roman" w:cs="Times New Roman"/>
          <w:b/>
          <w:sz w:val="28"/>
          <w:szCs w:val="28"/>
        </w:rPr>
        <w:t xml:space="preserve">Не хвалите за то, что достигнуто не своим трудом: </w:t>
      </w:r>
      <w:r w:rsidRPr="008D0690">
        <w:rPr>
          <w:rFonts w:ascii="Times New Roman" w:hAnsi="Times New Roman" w:cs="Times New Roman"/>
          <w:sz w:val="28"/>
          <w:szCs w:val="28"/>
        </w:rPr>
        <w:t>физическим, умственным или душевным.</w:t>
      </w:r>
    </w:p>
    <w:p w:rsidR="00590D1F" w:rsidRPr="008D0690" w:rsidRDefault="00590D1F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0">
        <w:rPr>
          <w:rFonts w:ascii="Times New Roman" w:hAnsi="Times New Roman" w:cs="Times New Roman"/>
          <w:sz w:val="28"/>
          <w:szCs w:val="28"/>
        </w:rPr>
        <w:t xml:space="preserve">Не подлежат похвале красота, здоровье, легко дающиеся отметки, игрушки, одежда. Существует множество нюансов и исключений. Что не заработано, за то не хвалят! Но ведь не все могут заработать, и не все </w:t>
      </w:r>
      <w:r w:rsidR="008D0690" w:rsidRPr="008D0690">
        <w:rPr>
          <w:rFonts w:ascii="Times New Roman" w:hAnsi="Times New Roman" w:cs="Times New Roman"/>
          <w:sz w:val="28"/>
          <w:szCs w:val="28"/>
        </w:rPr>
        <w:t>зарабатывается…</w:t>
      </w:r>
    </w:p>
    <w:p w:rsidR="008D0690" w:rsidRPr="008D0690" w:rsidRDefault="008D0690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0">
        <w:rPr>
          <w:rFonts w:ascii="Times New Roman" w:hAnsi="Times New Roman" w:cs="Times New Roman"/>
          <w:b/>
          <w:i/>
          <w:sz w:val="28"/>
          <w:szCs w:val="28"/>
        </w:rPr>
        <w:t xml:space="preserve">Желательно не хвалить: </w:t>
      </w:r>
    </w:p>
    <w:p w:rsidR="008D0690" w:rsidRPr="008D0690" w:rsidRDefault="008D0690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0">
        <w:rPr>
          <w:rFonts w:ascii="Times New Roman" w:hAnsi="Times New Roman" w:cs="Times New Roman"/>
          <w:sz w:val="28"/>
          <w:szCs w:val="28"/>
        </w:rPr>
        <w:t xml:space="preserve">- более двух раз </w:t>
      </w:r>
      <w:proofErr w:type="gramStart"/>
      <w:r w:rsidRPr="008D0690">
        <w:rPr>
          <w:rFonts w:ascii="Times New Roman" w:hAnsi="Times New Roman" w:cs="Times New Roman"/>
          <w:sz w:val="28"/>
          <w:szCs w:val="28"/>
        </w:rPr>
        <w:t>за одно</w:t>
      </w:r>
      <w:proofErr w:type="gramEnd"/>
      <w:r w:rsidRPr="008D0690">
        <w:rPr>
          <w:rFonts w:ascii="Times New Roman" w:hAnsi="Times New Roman" w:cs="Times New Roman"/>
          <w:sz w:val="28"/>
          <w:szCs w:val="28"/>
        </w:rPr>
        <w:t xml:space="preserve"> и то же;</w:t>
      </w:r>
    </w:p>
    <w:p w:rsidR="008D0690" w:rsidRPr="008D0690" w:rsidRDefault="008D0690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0">
        <w:rPr>
          <w:rFonts w:ascii="Times New Roman" w:hAnsi="Times New Roman" w:cs="Times New Roman"/>
          <w:sz w:val="28"/>
          <w:szCs w:val="28"/>
        </w:rPr>
        <w:lastRenderedPageBreak/>
        <w:t>- из жалости;</w:t>
      </w:r>
    </w:p>
    <w:p w:rsidR="008D0690" w:rsidRDefault="008D0690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690">
        <w:rPr>
          <w:rFonts w:ascii="Times New Roman" w:hAnsi="Times New Roman" w:cs="Times New Roman"/>
          <w:sz w:val="28"/>
          <w:szCs w:val="28"/>
        </w:rPr>
        <w:t>- из желания понравиться.</w:t>
      </w:r>
    </w:p>
    <w:p w:rsidR="008D0690" w:rsidRDefault="008D0690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690" w:rsidRDefault="008D0690" w:rsidP="0012177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690">
        <w:rPr>
          <w:rFonts w:ascii="Times New Roman" w:hAnsi="Times New Roman" w:cs="Times New Roman"/>
          <w:b/>
          <w:sz w:val="28"/>
          <w:szCs w:val="28"/>
        </w:rPr>
        <w:t>Кого и когда хвалить больше</w:t>
      </w:r>
    </w:p>
    <w:p w:rsidR="008D0690" w:rsidRDefault="008D0690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похвале нуждается каждый человек, но у каждого своя норма похвалы, своя ступень потребности в одобрении. Условно разделим особо нуждающихся в похвале на три типа.</w:t>
      </w:r>
    </w:p>
    <w:p w:rsidR="008D0690" w:rsidRDefault="008D0690" w:rsidP="0012177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690">
        <w:rPr>
          <w:rFonts w:ascii="Times New Roman" w:hAnsi="Times New Roman" w:cs="Times New Roman"/>
          <w:i/>
          <w:sz w:val="28"/>
          <w:szCs w:val="28"/>
        </w:rPr>
        <w:t xml:space="preserve">Якобы неполноценный </w:t>
      </w:r>
      <w:r>
        <w:rPr>
          <w:rFonts w:ascii="Times New Roman" w:hAnsi="Times New Roman" w:cs="Times New Roman"/>
          <w:i/>
          <w:sz w:val="28"/>
          <w:szCs w:val="28"/>
        </w:rPr>
        <w:t>тип</w:t>
      </w:r>
    </w:p>
    <w:p w:rsidR="008D0690" w:rsidRDefault="008D0690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«якобы» употребляется в смысле того, что понятие «неполноценный» принципиально неправильное. Но комплекс неполноценности – психологическая реальность. Дети, принадлежащие к этой группе, хорошо ощущают себя если не последними, то уж предпоследними людьми точно в этом лучшем из миров. </w:t>
      </w:r>
      <w:proofErr w:type="gramStart"/>
      <w:r w:rsidR="00D766D0">
        <w:rPr>
          <w:rFonts w:ascii="Times New Roman" w:hAnsi="Times New Roman" w:cs="Times New Roman"/>
          <w:sz w:val="28"/>
          <w:szCs w:val="28"/>
        </w:rPr>
        <w:t>Отстающий, больной, слишком своеобразный, застенчивый, смешная фамилия, неубедительный голос, рыжий, очкарик.</w:t>
      </w:r>
      <w:proofErr w:type="gramEnd"/>
    </w:p>
    <w:p w:rsidR="00D766D0" w:rsidRDefault="00D766D0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это состояние проходит каждый из детей, каждый в свое время. Если человек, особенно маленький,  в вышеописанном состоянии не ощущает поддержку,</w:t>
      </w:r>
      <w:r w:rsidR="003501A1">
        <w:rPr>
          <w:rFonts w:ascii="Times New Roman" w:hAnsi="Times New Roman" w:cs="Times New Roman"/>
          <w:sz w:val="28"/>
          <w:szCs w:val="28"/>
        </w:rPr>
        <w:t xml:space="preserve"> похвалу, то ребенок может дойти до крайности и погибнуть. Разглядите его, нуждающегося в похвале и поощрении. Он прячется, маскируется – не упустите момент. Похвала для якобы неполноценного типа – пособие для развития.</w:t>
      </w:r>
    </w:p>
    <w:p w:rsidR="0023333C" w:rsidRDefault="0023333C" w:rsidP="0012177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Сверхполноценный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тип</w:t>
      </w:r>
    </w:p>
    <w:p w:rsidR="0023333C" w:rsidRDefault="0023333C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Прямая противоположность якобы неполноценному типу. Здоровый, жизнерадостный, способный, все делает, все получается, щедрость природы дала ему избыток сил. Таких ребят немного, но значение этого типа огромно: в нем олицетворение надежды. И все же с пониманием своих преимущества у такого ребенка неизбежно развивается потребность в подтверждении этих преимуществ, в признании. Талант нуждается в поклонниках, но выдержать искушение похвалой и признанием может не каждый ребенок. Кому много дано, с того много и спрашивают.  Не хвалите за способности, хвалите за труд развития, за превышение своей, а не средней нормы. Похвала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сверхполноценного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гормон совершенства.</w:t>
      </w:r>
    </w:p>
    <w:p w:rsidR="0023333C" w:rsidRDefault="0023333C" w:rsidP="0012177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333C">
        <w:rPr>
          <w:rFonts w:ascii="Times New Roman" w:hAnsi="Times New Roman" w:cs="Times New Roman"/>
          <w:i/>
          <w:sz w:val="28"/>
          <w:szCs w:val="28"/>
        </w:rPr>
        <w:t>Самолюбивый тип</w:t>
      </w:r>
    </w:p>
    <w:p w:rsidR="0023333C" w:rsidRDefault="0023333C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Достаточно здоров и развит, не без способностей, вполне благополучен,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 не менее с резко обостренной чувствительностью к оценкам</w:t>
      </w:r>
      <w:r w:rsidR="00992C47">
        <w:rPr>
          <w:rFonts w:ascii="Times New Roman" w:hAnsi="Times New Roman" w:cs="Times New Roman"/>
          <w:sz w:val="28"/>
          <w:szCs w:val="28"/>
        </w:rPr>
        <w:t xml:space="preserve">, проявляющейся едва ли не с первого года жизни. Не выносит ни малейшего неодобрения, страшно расстраивается, обладает неутолимым </w:t>
      </w:r>
      <w:proofErr w:type="gramStart"/>
      <w:r w:rsidR="00992C47">
        <w:rPr>
          <w:rFonts w:ascii="Times New Roman" w:hAnsi="Times New Roman" w:cs="Times New Roman"/>
          <w:sz w:val="28"/>
          <w:szCs w:val="28"/>
        </w:rPr>
        <w:t>аппетитом к похвале</w:t>
      </w:r>
      <w:proofErr w:type="gramEnd"/>
      <w:r w:rsidR="00992C47">
        <w:rPr>
          <w:rFonts w:ascii="Times New Roman" w:hAnsi="Times New Roman" w:cs="Times New Roman"/>
          <w:sz w:val="28"/>
          <w:szCs w:val="28"/>
        </w:rPr>
        <w:t xml:space="preserve">. Он тот,  кто может оказаться и преуспевающим деятелем, и озлобленным неудачником, и интриганом, и завистником. Немного хвастунишка, немного </w:t>
      </w:r>
      <w:proofErr w:type="gramStart"/>
      <w:r w:rsidR="00992C47">
        <w:rPr>
          <w:rFonts w:ascii="Times New Roman" w:hAnsi="Times New Roman" w:cs="Times New Roman"/>
          <w:sz w:val="28"/>
          <w:szCs w:val="28"/>
        </w:rPr>
        <w:t>задавака</w:t>
      </w:r>
      <w:proofErr w:type="gramEnd"/>
      <w:r w:rsidR="00992C47">
        <w:rPr>
          <w:rFonts w:ascii="Times New Roman" w:hAnsi="Times New Roman" w:cs="Times New Roman"/>
          <w:sz w:val="28"/>
          <w:szCs w:val="28"/>
        </w:rPr>
        <w:t>, немного позер. Ничего, кроме некоторой напряженности, когда хвалят других, некоторой склонности спорить и критиковать. Приветлив, но втайне обидчив…</w:t>
      </w:r>
    </w:p>
    <w:p w:rsidR="00992C47" w:rsidRDefault="00992C47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Важна своевременная диагностика, именно  самолюбивому типу с вечно голодной самооценкой похвала нужна и вреда одновременно. При  воспаленной самооценке одобрение и неодобрение выискиваются в любом междометии. Сегодня повышенно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самолюбив</w:t>
      </w:r>
      <w:proofErr w:type="gramEnd"/>
      <w:r>
        <w:rPr>
          <w:rFonts w:ascii="Times New Roman" w:hAnsi="Times New Roman" w:cs="Times New Roman"/>
          <w:sz w:val="28"/>
          <w:szCs w:val="28"/>
        </w:rPr>
        <w:t>, завтра – обидчив и подозрителен…</w:t>
      </w:r>
    </w:p>
    <w:p w:rsidR="00992C47" w:rsidRDefault="00992C47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C47">
        <w:rPr>
          <w:rFonts w:ascii="Times New Roman" w:hAnsi="Times New Roman" w:cs="Times New Roman"/>
          <w:sz w:val="28"/>
          <w:szCs w:val="28"/>
          <w:u w:val="single"/>
        </w:rPr>
        <w:t>Профилактика: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можно меньше оценок, как отрицательных, так и положительных. Любая оценка </w:t>
      </w:r>
      <w:r w:rsidR="00165AB0">
        <w:rPr>
          <w:rFonts w:ascii="Times New Roman" w:hAnsi="Times New Roman" w:cs="Times New Roman"/>
          <w:sz w:val="28"/>
          <w:szCs w:val="28"/>
        </w:rPr>
        <w:t xml:space="preserve">имеет опасность побочного действия: она фиксирует человека на себе, приковывает к собственной личности. </w:t>
      </w:r>
    </w:p>
    <w:p w:rsidR="00165AB0" w:rsidRDefault="00165AB0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Самолюбие – прекрасный стимул развития, но только в некой дозе. Если доза большая, то самолюбие ограничивается и уродует. </w:t>
      </w:r>
    </w:p>
    <w:p w:rsidR="00165AB0" w:rsidRDefault="00165AB0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можно помочь самолюбивому типу? Вы можете мягко и постепенно развенчать в его глазах игру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лучше - хуже, убедить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том, что жизнь не сводится к этой игре, что не в оценке, чьей бы то ни было заключены счастье и сокровенный смысл.</w:t>
      </w:r>
    </w:p>
    <w:p w:rsidR="00165AB0" w:rsidRPr="00165AB0" w:rsidRDefault="00165AB0" w:rsidP="0012177E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AB0">
        <w:rPr>
          <w:rFonts w:ascii="Times New Roman" w:hAnsi="Times New Roman" w:cs="Times New Roman"/>
          <w:b/>
          <w:i/>
          <w:sz w:val="28"/>
          <w:szCs w:val="28"/>
        </w:rPr>
        <w:t>Чистых типов не бывает. В жизни ничего в чистом виде не бывает, практически все находится в смешанном виде, в различных процентах.</w:t>
      </w:r>
    </w:p>
    <w:p w:rsidR="0023333C" w:rsidRPr="00165AB0" w:rsidRDefault="0023333C" w:rsidP="0012177E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66D0" w:rsidRPr="008D0690" w:rsidRDefault="00D766D0" w:rsidP="001217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D1F" w:rsidRPr="00260304" w:rsidRDefault="00590D1F" w:rsidP="001217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036" w:rsidRPr="00E44036" w:rsidRDefault="00E44036" w:rsidP="0012177E">
      <w:pPr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036" w:rsidRDefault="00E44036" w:rsidP="0012177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036" w:rsidRPr="00E44036" w:rsidRDefault="00E44036" w:rsidP="0012177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44036" w:rsidRPr="00E44036" w:rsidSect="00E0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C7178"/>
    <w:multiLevelType w:val="hybridMultilevel"/>
    <w:tmpl w:val="B1DCE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036"/>
    <w:rsid w:val="000D47A0"/>
    <w:rsid w:val="0012177E"/>
    <w:rsid w:val="00165AB0"/>
    <w:rsid w:val="0023333C"/>
    <w:rsid w:val="00260304"/>
    <w:rsid w:val="003501A1"/>
    <w:rsid w:val="00381033"/>
    <w:rsid w:val="003A6C4E"/>
    <w:rsid w:val="00590D1F"/>
    <w:rsid w:val="007A6F93"/>
    <w:rsid w:val="008D0690"/>
    <w:rsid w:val="00992C47"/>
    <w:rsid w:val="00B84F4E"/>
    <w:rsid w:val="00D766D0"/>
    <w:rsid w:val="00E02D8A"/>
    <w:rsid w:val="00E4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1</cp:lastModifiedBy>
  <cp:revision>7</cp:revision>
  <dcterms:created xsi:type="dcterms:W3CDTF">2016-02-09T13:47:00Z</dcterms:created>
  <dcterms:modified xsi:type="dcterms:W3CDTF">2016-02-09T16:24:00Z</dcterms:modified>
</cp:coreProperties>
</file>