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A9B" w:rsidRPr="00952A9B" w:rsidRDefault="00952A9B" w:rsidP="00952A9B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2A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Герман Светлана Александровна </w:t>
      </w:r>
    </w:p>
    <w:p w:rsidR="00A77232" w:rsidRPr="00952A9B" w:rsidRDefault="00952A9B" w:rsidP="00952A9B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2A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ГБОУ школа-интернат станицы Калининской</w:t>
      </w:r>
    </w:p>
    <w:p w:rsidR="00952A9B" w:rsidRPr="00952A9B" w:rsidRDefault="00952A9B" w:rsidP="00952A9B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2A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Краснодарского края</w:t>
      </w:r>
    </w:p>
    <w:p w:rsidR="00952A9B" w:rsidRPr="00952A9B" w:rsidRDefault="00952A9B" w:rsidP="00952A9B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52A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A77232" w:rsidRPr="00952A9B" w:rsidRDefault="00A77232" w:rsidP="00A7723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Урок по предмету устная речь в 1 классе "Семья - всему начало!"</w:t>
      </w:r>
    </w:p>
    <w:p w:rsidR="00A331F3" w:rsidRPr="00952A9B" w:rsidRDefault="00A331F3" w:rsidP="00A772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</w:p>
    <w:p w:rsidR="000B0C96" w:rsidRPr="00952A9B" w:rsidRDefault="00A331F3" w:rsidP="0042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детей представление о семье как о людях, которые живут вместе, любят друг друга, заботятся друг о друге</w:t>
      </w:r>
      <w:r w:rsidR="000B0C96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B0C96" w:rsidRPr="00952A9B">
        <w:rPr>
          <w:rFonts w:ascii="Times New Roman" w:hAnsi="Times New Roman" w:cs="Times New Roman"/>
          <w:sz w:val="24"/>
          <w:szCs w:val="24"/>
        </w:rPr>
        <w:t>расширить знания о доброте и её роли в жизни человека; пробудить интерес к совершению добрых дел и поступков;</w:t>
      </w:r>
      <w:r w:rsidR="000B0C96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систематизировать и актуализировать знания учащихся об истории,  и  культурном развитии Краснодарского края;    </w:t>
      </w:r>
    </w:p>
    <w:p w:rsidR="00133C08" w:rsidRPr="00952A9B" w:rsidRDefault="00A331F3" w:rsidP="0042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33C08" w:rsidRPr="00952A9B">
        <w:rPr>
          <w:rFonts w:ascii="Times New Roman" w:hAnsi="Times New Roman" w:cs="Times New Roman"/>
          <w:sz w:val="24"/>
          <w:szCs w:val="24"/>
        </w:rPr>
        <w:t>развивать чувство взаимопомощи,  внимательности и уважения к людям, гуманного отношения к природе;</w:t>
      </w:r>
    </w:p>
    <w:p w:rsidR="00133C08" w:rsidRPr="00952A9B" w:rsidRDefault="00133C08" w:rsidP="004220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уважительное отношение учащихся к природе и истории «Малой Родины».</w:t>
      </w:r>
    </w:p>
    <w:p w:rsidR="00A331F3" w:rsidRPr="00952A9B" w:rsidRDefault="00A77232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урока: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Вступительное слово учителя.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Вот</w:t>
      </w:r>
      <w:r w:rsidR="008E7EBF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пришли в первый класс в нашу школу, закончилось лето.</w:t>
      </w: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EBF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рада вас видеть</w:t>
      </w:r>
      <w:r w:rsidR="008E7EBF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своём классе. Верю</w:t>
      </w:r>
      <w:proofErr w:type="gramStart"/>
      <w:r w:rsidR="008E7EBF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8E7EBF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вам здесь очень понравиться, вы подружитесь и у вас появиться много друзей .</w:t>
      </w: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Поздравляю вас с началом нового учебного года и желаю успехов в учёбе. 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Работа над понятием «семья».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Я хочу вам рассказать одну историю. Это  было очень</w:t>
      </w:r>
      <w:r w:rsidR="008E7EBF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давно. Садитесь </w:t>
      </w:r>
      <w:proofErr w:type="gramStart"/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поудобнее</w:t>
      </w:r>
      <w:proofErr w:type="gramEnd"/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 слушайте внимательно.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proofErr w:type="gramStart"/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Давным</w:t>
      </w:r>
      <w:r w:rsidR="008E7EBF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давно</w:t>
      </w:r>
      <w:proofErr w:type="gramEnd"/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далеком острове жил мальчик. Он жил совсем один. Никто его не воспитывал, никто не наказывал, ни с кем он не делился орехами и фруктами. Но было этому мальчику очень грустно.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Однажды он отправился на берег моря. И вдруг ему навстречу вышел седой старик. Он был очень старый, но очень мудрый.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ты идешь? - спросил старик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иду искать место, где мне не будет так одиноко.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знаю, как тебе помочь. Идем со мной, - предложил старик.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привел мальчика в свой дом, где жили его дети и внуки.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Послушай! - сказал старик. - Все мы живем в одном доме, вместе радуемся, вместе грустим, вместе едим то, что дала нам природа, помогаем друг другу. Оставайся! Я буду тебе дедом, мой сын и его жена станут тебе отцом и матерью.  А  мои внуки будут тебе братьями и сестрами.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Мальчик остался, и через некоторое время он понял, что только теперь научился радоваться и стал по-настоящему счастливым. А произошло это потому, что у него появилась семья.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- Кто </w:t>
      </w:r>
      <w:r w:rsidR="008E7EBF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догадался,</w:t>
      </w: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чём мы будем говорить на первом нашем классном часе? Тема нашего классного часа «Семья – всему начало».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-А что же такое семья?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Семья - это взрослые и дети, которые живут вместе, любят друг друга и заботятся друг о друге. Семья -  очень нужна каждому человеку.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Работа по сюжетной картинке «Семья»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Рассмотрите, пожалуйста, картинку. Это семья Серёжи и Нади.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Кого вы видите на картинке?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Как, одним словом назвать их? (Семья).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Сколько человек в этой семье?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Кто, по-вашему, самый старший?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самый младший?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Расскажите о своей семье.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Кем приходиться мама – папе, папа - маме?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-Кем ты приходишься маме?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-Кем ты приходишься бабушке?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брата?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сестры?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«Школьная семья».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Видите как здорово, когда есть семья. А можно наш класс назвать семьей? У нас с вами тоже школьная семья,  где вас тоже любят, всегда рады встрече с вами, играют с вами, проводят интересные занятия, читают, помогают стать сильными, здоровыми.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большущая семья, 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 младший это я.</w:t>
      </w:r>
    </w:p>
    <w:p w:rsidR="00A331F3" w:rsidRPr="00952A9B" w:rsidRDefault="008E7EBF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Дима </w:t>
      </w:r>
      <w:r w:rsidR="00A331F3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здесь, и </w:t>
      </w: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Вова </w:t>
      </w:r>
      <w:r w:rsidR="00A331F3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есть,</w:t>
      </w:r>
    </w:p>
    <w:p w:rsidR="00A331F3" w:rsidRPr="00952A9B" w:rsidRDefault="008E7EBF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20733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икола</w:t>
      </w: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gramStart"/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31F3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331F3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0733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Серёжа, Алёша, Саша</w:t>
      </w:r>
      <w:r w:rsidR="00A331F3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</w:t>
      </w:r>
      <w:r w:rsidR="00D20733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Дима </w:t>
      </w: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тоже здесь.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большая дружная семья!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Сколько нас в семье?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дружная семья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Спортом </w:t>
      </w:r>
      <w:r w:rsidR="00D20733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заниматься.</w:t>
      </w:r>
    </w:p>
    <w:p w:rsidR="00A331F3" w:rsidRPr="00952A9B" w:rsidRDefault="00D2073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Заниматься </w:t>
      </w:r>
      <w:r w:rsidR="00A331F3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зарядкой по утрам.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– команда, мы – герои!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</w:t>
      </w:r>
      <w:r w:rsidR="00D20733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всех убедим!</w:t>
      </w: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- Как и в любой семье, у</w:t>
      </w:r>
      <w:r w:rsidR="00D20733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 у каждого будут </w:t>
      </w: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обязанности</w:t>
      </w:r>
      <w:r w:rsidR="00D20733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- Точно так же у нас в классе – никто за нас не придет и не наведет порядок, никто не может учиться за нас, заботиться друг о друге.</w:t>
      </w: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из нас может внести свой вклад, чтобы в нашей школьной семье было тепло, уютно. А давайте</w:t>
      </w:r>
      <w:r w:rsidR="00D20733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вам прочту </w:t>
      </w: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правила,</w:t>
      </w:r>
      <w:r w:rsidR="00D20733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вы </w:t>
      </w:r>
      <w:proofErr w:type="gramStart"/>
      <w:r w:rsidR="00D20733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будете</w:t>
      </w:r>
      <w:proofErr w:type="gramEnd"/>
      <w:r w:rsidR="00D20733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повторять </w:t>
      </w: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будем по ним жить. </w:t>
      </w: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будем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друг друга по именам.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Защищать наших друзей, если их обижают.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им в беде.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им в учебе.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будем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Грубить друг другу.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Пускать в ход кулаки.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Говорить друзьям обидные слова.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такая у нас</w:t>
      </w:r>
      <w:r w:rsidR="00D20733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</w:t>
      </w: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дружная школьная семья, правда, ребята.</w:t>
      </w:r>
    </w:p>
    <w:p w:rsidR="00A331F3" w:rsidRPr="00952A9B" w:rsidRDefault="00A331F3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год от года она будет все</w:t>
      </w:r>
      <w:r w:rsidR="00D20733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дружней, все крепче. И у меня </w:t>
      </w: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забота, чтобы вы выросли хорошими людьми. И для этого мы</w:t>
      </w:r>
      <w:r w:rsidR="00757CD2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будем прикладывать </w:t>
      </w: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силы.</w:t>
      </w:r>
    </w:p>
    <w:p w:rsidR="00757CD2" w:rsidRPr="00952A9B" w:rsidRDefault="000B0C96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757CD2" w:rsidRPr="00952A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</w:t>
      </w:r>
      <w:r w:rsidR="00757CD2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Ребята, скажите, где мы с вами живём?  (Ответы детей)</w:t>
      </w:r>
    </w:p>
    <w:p w:rsidR="00757CD2" w:rsidRPr="00952A9B" w:rsidRDefault="00757CD2" w:rsidP="004220E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31F3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2A9B">
        <w:rPr>
          <w:rFonts w:ascii="Times New Roman" w:hAnsi="Times New Roman" w:cs="Times New Roman"/>
          <w:sz w:val="24"/>
          <w:szCs w:val="24"/>
        </w:rPr>
        <w:t xml:space="preserve">Мы все с вами живём на Кубани. Кубань – жемчужина, любимая дочь нашей великой России. Наш родной край необыкновенно привлекателен разнообразием природы, у нас много достопримечательных мест – ведь недаром к нам приезжают гости со всех уголков России отдохнуть и попутешествовать. Нет края милее, чем наша Кубань. Наше южное </w:t>
      </w:r>
      <w:r w:rsidRPr="00952A9B">
        <w:rPr>
          <w:rFonts w:ascii="Times New Roman" w:hAnsi="Times New Roman" w:cs="Times New Roman"/>
          <w:sz w:val="24"/>
          <w:szCs w:val="24"/>
        </w:rPr>
        <w:lastRenderedPageBreak/>
        <w:t xml:space="preserve">небо – как синий девичий взгляд. В изголовье Кубани лежат Кавказские горы, у её ног плещет морская волна. Качаются под ветром колосья пшеницы.  Щедра наша Кубань! Но щедрость свою она дарит тем людям, кто заботится о ней, кто лелеет, кто хранит яркие страницы истории нашей Кубани и передаёт всё </w:t>
      </w:r>
      <w:proofErr w:type="gramStart"/>
      <w:r w:rsidRPr="00952A9B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952A9B">
        <w:rPr>
          <w:rFonts w:ascii="Times New Roman" w:hAnsi="Times New Roman" w:cs="Times New Roman"/>
          <w:sz w:val="24"/>
          <w:szCs w:val="24"/>
        </w:rPr>
        <w:t xml:space="preserve"> поколение в поколение. Много предстояло восстановить и построить заново после войны кубанцам. Но они не побоялись трудностей. Коренным кубанцам помогали люди других национальностей, которых много живёт рядом с нами. Но все они живут дружно, несмотря на разные языки, разную культуру, разную религию. Всех их объединяет любовь к нашей Кубани. Кубань от этого становится только крепче и лучше. </w:t>
      </w:r>
    </w:p>
    <w:p w:rsidR="00757CD2" w:rsidRPr="00952A9B" w:rsidRDefault="00757CD2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952A9B">
        <w:rPr>
          <w:rFonts w:ascii="Times New Roman" w:hAnsi="Times New Roman" w:cs="Times New Roman"/>
          <w:sz w:val="24"/>
          <w:szCs w:val="24"/>
        </w:rPr>
        <w:t xml:space="preserve"> Скажите, можно ли назвать нашу Кубань одной большой семьёй?</w:t>
      </w:r>
      <w:r w:rsidR="00133C08" w:rsidRPr="00952A9B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2B1D44" w:rsidRPr="00952A9B" w:rsidRDefault="002B1D44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Хочется верить, что, став взрослыми, мои ученики всегда будут с достоинством говорить: «Я родился и вырос на Кубани!». Они будут шагать новыми дорогами, узнавать все больше о родном крае. Главное, чтобы не исчезло желание познавать, беречь, приумножать исторические и духовно-нравственные традиции своего народа на протяжении всей жизни.</w:t>
      </w:r>
    </w:p>
    <w:p w:rsidR="002B1D44" w:rsidRPr="00952A9B" w:rsidRDefault="002B1D44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заключение давайте  встанем в круг, крепко возьмемся за руки и дружно все вместе произнесём слова:</w:t>
      </w:r>
    </w:p>
    <w:p w:rsidR="002B1D44" w:rsidRPr="00952A9B" w:rsidRDefault="002B1D44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– вместе!</w:t>
      </w:r>
    </w:p>
    <w:p w:rsidR="002B1D44" w:rsidRPr="00952A9B" w:rsidRDefault="002B1D44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– дружно!</w:t>
      </w:r>
    </w:p>
    <w:p w:rsidR="002B1D44" w:rsidRPr="00952A9B" w:rsidRDefault="002B1D44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– с сердцем, горящим в груди!</w:t>
      </w:r>
    </w:p>
    <w:p w:rsidR="002B1D44" w:rsidRPr="00952A9B" w:rsidRDefault="002B1D44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</w:t>
      </w:r>
      <w:proofErr w:type="gramStart"/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равнодушных</w:t>
      </w:r>
      <w:proofErr w:type="gramEnd"/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жизни не нужно!</w:t>
      </w:r>
    </w:p>
    <w:p w:rsidR="002B1D44" w:rsidRPr="00952A9B" w:rsidRDefault="002B1D44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Злобу, обиду из сердца гони!</w:t>
      </w:r>
    </w:p>
    <w:p w:rsidR="002B1D44" w:rsidRPr="00952A9B" w:rsidRDefault="002B1D44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Учащиеся:</w:t>
      </w:r>
    </w:p>
    <w:p w:rsidR="002B1D44" w:rsidRPr="00952A9B" w:rsidRDefault="002B1D44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кругу произносят  слова</w:t>
      </w:r>
    </w:p>
    <w:p w:rsidR="002B1D44" w:rsidRPr="00952A9B" w:rsidRDefault="002B1D44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</w:t>
      </w:r>
    </w:p>
    <w:p w:rsidR="002B1D44" w:rsidRPr="00952A9B" w:rsidRDefault="002B1D44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•Запомните это чувство удивительной приподнятости и сохраните его на всю жизнь. </w:t>
      </w:r>
    </w:p>
    <w:p w:rsidR="002B1D44" w:rsidRPr="00952A9B" w:rsidRDefault="002B1D44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историей не спорят, </w:t>
      </w:r>
    </w:p>
    <w:p w:rsidR="002B1D44" w:rsidRPr="00952A9B" w:rsidRDefault="002B1D44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историей живут,</w:t>
      </w:r>
    </w:p>
    <w:p w:rsidR="002B1D44" w:rsidRPr="00952A9B" w:rsidRDefault="002B1D44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объединяет</w:t>
      </w:r>
    </w:p>
    <w:p w:rsidR="002B1D44" w:rsidRPr="00952A9B" w:rsidRDefault="002B1D44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подвиг и на труд</w:t>
      </w:r>
    </w:p>
    <w:p w:rsidR="002B1D44" w:rsidRPr="00952A9B" w:rsidRDefault="004220E7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="002B1D44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1D44" w:rsidRPr="00952A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Нарисуйте рисунок на тему: «Мы -  едины!»</w:t>
      </w:r>
      <w:r w:rsidR="002B1D44"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(Можно обвести свои руки) и раскрасить разными цветами.</w:t>
      </w:r>
    </w:p>
    <w:p w:rsidR="002B1D44" w:rsidRPr="00952A9B" w:rsidRDefault="002B1D44" w:rsidP="004220E7">
      <w:pPr>
        <w:pStyle w:val="a4"/>
        <w:spacing w:line="276" w:lineRule="auto"/>
      </w:pPr>
      <w:r w:rsidRPr="00952A9B">
        <w:lastRenderedPageBreak/>
        <w:t xml:space="preserve">С историей не спорят, </w:t>
      </w:r>
      <w:r w:rsidRPr="00952A9B">
        <w:br/>
        <w:t>С историей живут,</w:t>
      </w:r>
      <w:r w:rsidRPr="00952A9B">
        <w:br/>
        <w:t>Она объединяет</w:t>
      </w:r>
      <w:proofErr w:type="gramStart"/>
      <w:r w:rsidRPr="00952A9B">
        <w:br/>
        <w:t>Н</w:t>
      </w:r>
      <w:proofErr w:type="gramEnd"/>
      <w:r w:rsidRPr="00952A9B">
        <w:t>а подвиг и на труд</w:t>
      </w:r>
      <w:r w:rsidRPr="00952A9B">
        <w:br/>
      </w:r>
      <w:r w:rsidRPr="00952A9B">
        <w:br/>
        <w:t>Едино государство,</w:t>
      </w:r>
      <w:r w:rsidRPr="00952A9B">
        <w:br/>
        <w:t>Когда един народ,</w:t>
      </w:r>
      <w:r w:rsidRPr="00952A9B">
        <w:br/>
        <w:t>Когда великой силой</w:t>
      </w:r>
      <w:r w:rsidRPr="00952A9B">
        <w:br/>
        <w:t>Он движется вперед.</w:t>
      </w:r>
      <w:r w:rsidRPr="00952A9B">
        <w:br/>
      </w:r>
      <w:r w:rsidRPr="00952A9B">
        <w:br/>
        <w:t>Врага он побеждает,</w:t>
      </w:r>
      <w:r w:rsidRPr="00952A9B">
        <w:br/>
        <w:t>Объединившись в бой,</w:t>
      </w:r>
      <w:r w:rsidRPr="00952A9B">
        <w:br/>
        <w:t>И Русь освобождает,</w:t>
      </w:r>
      <w:r w:rsidRPr="00952A9B">
        <w:br/>
        <w:t>И жертвует собой.</w:t>
      </w:r>
    </w:p>
    <w:p w:rsidR="00133C08" w:rsidRPr="00952A9B" w:rsidRDefault="00133C08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 -А сей час, я вам предлагаю встать и всем вместе сфотографироваться на память. Эту фотографию мы поместим в наш  классный уголок.</w:t>
      </w:r>
    </w:p>
    <w:p w:rsidR="00133C08" w:rsidRPr="00952A9B" w:rsidRDefault="00133C08" w:rsidP="004220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Наш классный час подходит к концу. Я ещё раз хочу напомнить вам о правилах культурного отношения с близкими людьми: будьте приветливыми, доброжелательными, проявляйте к ним внимание и заботу, и делайте это сердечно, от души, любезно, не хмурясь.</w:t>
      </w:r>
    </w:p>
    <w:p w:rsidR="004220E7" w:rsidRPr="00952A9B" w:rsidRDefault="004220E7" w:rsidP="00952A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Используемая литература:</w:t>
      </w:r>
    </w:p>
    <w:p w:rsidR="004220E7" w:rsidRPr="00952A9B" w:rsidRDefault="004220E7" w:rsidP="00952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 1.Материалы из личного архива</w:t>
      </w:r>
    </w:p>
    <w:p w:rsidR="004220E7" w:rsidRPr="00952A9B" w:rsidRDefault="004220E7" w:rsidP="00952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3. http://ecrimea.ru/index.php?topic=39.0</w:t>
      </w:r>
    </w:p>
    <w:p w:rsidR="004220E7" w:rsidRPr="00952A9B" w:rsidRDefault="004220E7" w:rsidP="00952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4.http://www.stihi.ru/2014/01/27/8214</w:t>
      </w:r>
    </w:p>
    <w:p w:rsidR="004220E7" w:rsidRPr="00952A9B" w:rsidRDefault="004220E7" w:rsidP="00952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9B">
        <w:rPr>
          <w:rFonts w:ascii="Times New Roman" w:eastAsia="Times New Roman" w:hAnsi="Times New Roman" w:cs="Times New Roman"/>
          <w:sz w:val="24"/>
          <w:szCs w:val="24"/>
          <w:lang w:eastAsia="ru-RU"/>
        </w:rPr>
        <w:t>5.http://www.usnov.ru/2008/05/08/stikhi_o_vojjne_i_pobede.html</w:t>
      </w:r>
    </w:p>
    <w:p w:rsidR="001B017E" w:rsidRPr="00952A9B" w:rsidRDefault="001B017E">
      <w:pPr>
        <w:rPr>
          <w:rFonts w:ascii="Times New Roman" w:hAnsi="Times New Roman" w:cs="Times New Roman"/>
          <w:sz w:val="24"/>
          <w:szCs w:val="24"/>
        </w:rPr>
      </w:pPr>
    </w:p>
    <w:sectPr w:rsidR="001B017E" w:rsidRPr="00952A9B" w:rsidSect="001B0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6825"/>
    <w:multiLevelType w:val="multilevel"/>
    <w:tmpl w:val="352E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D056BF"/>
    <w:multiLevelType w:val="multilevel"/>
    <w:tmpl w:val="43B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A2654B"/>
    <w:multiLevelType w:val="multilevel"/>
    <w:tmpl w:val="7E32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1F3"/>
    <w:rsid w:val="000B0C96"/>
    <w:rsid w:val="00133C08"/>
    <w:rsid w:val="001A5C6A"/>
    <w:rsid w:val="001B017E"/>
    <w:rsid w:val="002B1D44"/>
    <w:rsid w:val="002F114A"/>
    <w:rsid w:val="004220E7"/>
    <w:rsid w:val="00757CD2"/>
    <w:rsid w:val="007F781E"/>
    <w:rsid w:val="00836B3E"/>
    <w:rsid w:val="008E7EBF"/>
    <w:rsid w:val="00952A9B"/>
    <w:rsid w:val="00A331F3"/>
    <w:rsid w:val="00A33EDF"/>
    <w:rsid w:val="00A77232"/>
    <w:rsid w:val="00BF08EF"/>
    <w:rsid w:val="00C06318"/>
    <w:rsid w:val="00CC29A3"/>
    <w:rsid w:val="00D20733"/>
    <w:rsid w:val="00F11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7E"/>
  </w:style>
  <w:style w:type="paragraph" w:styleId="1">
    <w:name w:val="heading 1"/>
    <w:basedOn w:val="a"/>
    <w:link w:val="10"/>
    <w:uiPriority w:val="9"/>
    <w:qFormat/>
    <w:rsid w:val="00A331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31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A331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1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31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331F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331F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3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A331F3"/>
  </w:style>
  <w:style w:type="paragraph" w:customStyle="1" w:styleId="c0">
    <w:name w:val="c0"/>
    <w:basedOn w:val="a"/>
    <w:rsid w:val="00A3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31F3"/>
  </w:style>
  <w:style w:type="paragraph" w:customStyle="1" w:styleId="c5">
    <w:name w:val="c5"/>
    <w:basedOn w:val="a"/>
    <w:rsid w:val="00A3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3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3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1F3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A77232"/>
  </w:style>
  <w:style w:type="paragraph" w:styleId="a7">
    <w:name w:val="No Spacing"/>
    <w:uiPriority w:val="1"/>
    <w:qFormat/>
    <w:rsid w:val="00A772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1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3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63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6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67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41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34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59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09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341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1670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59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38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070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</dc:creator>
  <cp:keywords/>
  <dc:description/>
  <cp:lastModifiedBy>1</cp:lastModifiedBy>
  <cp:revision>10</cp:revision>
  <cp:lastPrinted>2015-08-27T18:09:00Z</cp:lastPrinted>
  <dcterms:created xsi:type="dcterms:W3CDTF">2015-08-26T18:20:00Z</dcterms:created>
  <dcterms:modified xsi:type="dcterms:W3CDTF">2015-12-09T18:21:00Z</dcterms:modified>
</cp:coreProperties>
</file>